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67128" w:rsidP="005E546C">
      <w:pPr>
        <w:spacing w:after="120"/>
        <w:jc w:val="both"/>
      </w:pPr>
      <w:r>
        <w:rPr>
          <w:rFonts w:cs="Arial"/>
          <w:b/>
        </w:rPr>
        <w:t xml:space="preserve">Załącznik nr </w:t>
      </w:r>
      <w:r w:rsidR="00A724F8">
        <w:rPr>
          <w:rFonts w:cs="Arial"/>
          <w:b/>
        </w:rPr>
        <w:t>2</w:t>
      </w:r>
      <w:r>
        <w:rPr>
          <w:rFonts w:cs="Arial"/>
          <w:b/>
        </w:rPr>
        <w:t xml:space="preserve">  </w:t>
      </w:r>
      <w:r w:rsidR="00A724F8">
        <w:rPr>
          <w:rFonts w:cs="Arial"/>
        </w:rPr>
        <w:t xml:space="preserve">DO ZOBOWIĄZANIA DOTYCZĄCEGO </w:t>
      </w:r>
      <w:bookmarkStart w:id="0" w:name="_GoBack"/>
      <w:bookmarkEnd w:id="0"/>
      <w:r w:rsidR="00965D5A">
        <w:rPr>
          <w:rFonts w:cs="Arial"/>
        </w:rPr>
        <w:t>PRZYGOTOWANIA P</w:t>
      </w:r>
      <w:r w:rsidR="00F85B34">
        <w:rPr>
          <w:rFonts w:cs="Arial"/>
        </w:rPr>
        <w:t>ROJEKTU W TRYBIE POZAKONKURSOWY</w:t>
      </w:r>
      <w:r w:rsidR="00965D5A">
        <w:rPr>
          <w:rFonts w:cs="Arial"/>
        </w:rPr>
        <w:t xml:space="preserve">M  </w:t>
      </w:r>
      <w:r w:rsidR="005E546C" w:rsidRPr="00A11A0E">
        <w:t xml:space="preserve">W RAMACH REGIONALNEGO PROGRAMU OPERACYJNEGO WOJEWÓDZTWA </w:t>
      </w:r>
      <w:r w:rsidR="005E546C">
        <w:t xml:space="preserve"> </w:t>
      </w:r>
      <w:r w:rsidR="005E546C" w:rsidRPr="00A11A0E">
        <w:t>DOLNOŚLĄSKIEGO 2014 – 2020:</w:t>
      </w:r>
    </w:p>
    <w:p w:rsidR="00190B3C" w:rsidRDefault="00190B3C" w:rsidP="005E546C">
      <w:pPr>
        <w:spacing w:after="120"/>
        <w:jc w:val="both"/>
      </w:pP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>DANYCH OSOBOWYCH W ZWIĄZKU Z</w:t>
      </w:r>
      <w:r w:rsidR="008B35A3">
        <w:rPr>
          <w:rFonts w:asciiTheme="minorHAnsi" w:hAnsiTheme="minorHAnsi" w:cs="Calibri"/>
          <w:b/>
        </w:rPr>
        <w:t> </w:t>
      </w:r>
      <w:r w:rsidR="00965D5A">
        <w:rPr>
          <w:rFonts w:asciiTheme="minorHAnsi" w:hAnsiTheme="minorHAnsi" w:cs="Calibri"/>
          <w:b/>
        </w:rPr>
        <w:t xml:space="preserve">PRZYGOTOWANIEM PROJEKTU DO REALIZACJI </w:t>
      </w:r>
      <w:r w:rsidR="008527D2">
        <w:rPr>
          <w:rFonts w:asciiTheme="minorHAnsi" w:hAnsiTheme="minorHAnsi" w:cs="Calibri"/>
          <w:b/>
        </w:rPr>
        <w:t xml:space="preserve">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 xml:space="preserve">osoby, których dane przetwarzane są w związku z badaniem kwalifikowalności środków </w:t>
      </w:r>
      <w:r w:rsidR="00F85B34">
        <w:rPr>
          <w:rFonts w:asciiTheme="minorHAnsi" w:hAnsiTheme="minorHAnsi" w:cs="Calibri"/>
          <w:sz w:val="22"/>
          <w:szCs w:val="22"/>
        </w:rPr>
        <w:br/>
      </w:r>
      <w:r w:rsidRPr="00CC2E5C">
        <w:rPr>
          <w:rFonts w:asciiTheme="minorHAnsi" w:hAnsiTheme="minorHAnsi" w:cs="Calibri"/>
          <w:sz w:val="22"/>
          <w:szCs w:val="22"/>
        </w:rPr>
        <w:t>w projekcie, w tym w szczególności personel projektu, a także oferenci, uczestnicy komisji przetargowych i wykonawcy;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</w:t>
      </w:r>
      <w:r w:rsidR="00341DF7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/instytucji, fax, REGON, rodzaj przyznanego wsparcia (w tym szkolenia z zakresu TIK), objęcie wsparciem pracowników instytucji, rodzaj uczestnika, wiek w chwili przystępowania do projektu, (planowana) data zakończenia szkoły w której uczestnik otrzym</w:t>
      </w:r>
      <w:r w:rsidR="008B35A3">
        <w:rPr>
          <w:sz w:val="22"/>
          <w:szCs w:val="22"/>
        </w:rPr>
        <w:t>ał wsparcie, data rozpoczęcia i </w:t>
      </w:r>
      <w:r w:rsidRPr="00123E8A">
        <w:rPr>
          <w:sz w:val="22"/>
          <w:szCs w:val="22"/>
        </w:rPr>
        <w:t xml:space="preserve">zakończenia udziału w projekcie/we wsparciu, płeć, status/sytuacja </w:t>
      </w:r>
      <w:r w:rsidR="008B35A3">
        <w:rPr>
          <w:sz w:val="22"/>
          <w:szCs w:val="22"/>
        </w:rPr>
        <w:t>osoby (w tym na rynku pracy)  w </w:t>
      </w:r>
      <w:r w:rsidRPr="00123E8A">
        <w:rPr>
          <w:sz w:val="22"/>
          <w:szCs w:val="22"/>
        </w:rPr>
        <w:t>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</w:t>
      </w:r>
      <w:r w:rsidR="008B35A3">
        <w:rPr>
          <w:sz w:val="22"/>
          <w:szCs w:val="22"/>
        </w:rPr>
        <w:t>cyjny uprawnień budowlanych, nr </w:t>
      </w:r>
      <w:r w:rsidR="00296CBB" w:rsidRPr="0041057A">
        <w:rPr>
          <w:sz w:val="22"/>
          <w:szCs w:val="22"/>
        </w:rPr>
        <w:t>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3B" w:rsidRDefault="006F743B" w:rsidP="00505FE3">
      <w:pPr>
        <w:spacing w:after="0" w:line="240" w:lineRule="auto"/>
      </w:pPr>
      <w:r>
        <w:separator/>
      </w:r>
    </w:p>
  </w:endnote>
  <w:endnote w:type="continuationSeparator" w:id="0">
    <w:p w:rsidR="006F743B" w:rsidRDefault="006F743B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965D5A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965D5A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3B" w:rsidRDefault="006F743B" w:rsidP="00505FE3">
      <w:pPr>
        <w:spacing w:after="0" w:line="240" w:lineRule="auto"/>
      </w:pPr>
      <w:r>
        <w:separator/>
      </w:r>
    </w:p>
  </w:footnote>
  <w:footnote w:type="continuationSeparator" w:id="0">
    <w:p w:rsidR="006F743B" w:rsidRDefault="006F743B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04854"/>
    <w:rsid w:val="00114E5E"/>
    <w:rsid w:val="0012048D"/>
    <w:rsid w:val="00123E8A"/>
    <w:rsid w:val="00132D0B"/>
    <w:rsid w:val="00177E7B"/>
    <w:rsid w:val="001856EA"/>
    <w:rsid w:val="001869F6"/>
    <w:rsid w:val="00190B3C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41DF7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67128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6F743B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80E01"/>
    <w:rsid w:val="0089310B"/>
    <w:rsid w:val="008A02C8"/>
    <w:rsid w:val="008B35A3"/>
    <w:rsid w:val="008D7924"/>
    <w:rsid w:val="008F78D8"/>
    <w:rsid w:val="0092065F"/>
    <w:rsid w:val="009225C0"/>
    <w:rsid w:val="00923DAF"/>
    <w:rsid w:val="00953FE6"/>
    <w:rsid w:val="00965D5A"/>
    <w:rsid w:val="009739C8"/>
    <w:rsid w:val="00991E08"/>
    <w:rsid w:val="009A2EB1"/>
    <w:rsid w:val="009B3677"/>
    <w:rsid w:val="009C29A2"/>
    <w:rsid w:val="00A054A1"/>
    <w:rsid w:val="00A07802"/>
    <w:rsid w:val="00A10028"/>
    <w:rsid w:val="00A60235"/>
    <w:rsid w:val="00A63D55"/>
    <w:rsid w:val="00A724F8"/>
    <w:rsid w:val="00AA6C7A"/>
    <w:rsid w:val="00AB2723"/>
    <w:rsid w:val="00AB7DED"/>
    <w:rsid w:val="00B00979"/>
    <w:rsid w:val="00B1793C"/>
    <w:rsid w:val="00B41FDC"/>
    <w:rsid w:val="00B465CE"/>
    <w:rsid w:val="00B56522"/>
    <w:rsid w:val="00B6675C"/>
    <w:rsid w:val="00B6688F"/>
    <w:rsid w:val="00B97BD8"/>
    <w:rsid w:val="00BD21F6"/>
    <w:rsid w:val="00BE0DCE"/>
    <w:rsid w:val="00BE23DF"/>
    <w:rsid w:val="00BF244F"/>
    <w:rsid w:val="00C05869"/>
    <w:rsid w:val="00C24A92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00367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556FC"/>
    <w:rsid w:val="00E76BCB"/>
    <w:rsid w:val="00E84C2C"/>
    <w:rsid w:val="00EB33F8"/>
    <w:rsid w:val="00EB4281"/>
    <w:rsid w:val="00EC5A35"/>
    <w:rsid w:val="00ED08DF"/>
    <w:rsid w:val="00EE49A6"/>
    <w:rsid w:val="00F358BB"/>
    <w:rsid w:val="00F35C6E"/>
    <w:rsid w:val="00F6756B"/>
    <w:rsid w:val="00F7723C"/>
    <w:rsid w:val="00F85B34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Aleksandra Rudkiewicz</cp:lastModifiedBy>
  <cp:revision>3</cp:revision>
  <cp:lastPrinted>2019-11-21T13:29:00Z</cp:lastPrinted>
  <dcterms:created xsi:type="dcterms:W3CDTF">2020-04-01T11:47:00Z</dcterms:created>
  <dcterms:modified xsi:type="dcterms:W3CDTF">2020-04-01T11:51:00Z</dcterms:modified>
</cp:coreProperties>
</file>